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AE7AE4" w:rsidRDefault="00EA61F7">
      <w:r w:rsidRPr="00EA61F7">
        <w:rPr>
          <w:rFonts w:ascii="Times New Roman" w:hAnsi="Times New Roman" w:cs="Times New Roman"/>
          <w:sz w:val="24"/>
          <w:szCs w:val="24"/>
        </w:rPr>
        <w:pict>
          <v:roundrect id="_x0000_s1028" style="position:absolute;margin-left:519.15pt;margin-top:765.45pt;width:32.15pt;height:36.95pt;z-index:251665408" arcsize="10923f" fillcolor="#fde9d9 [665]" strokecolor="#9bbb59 [3206]" strokeweight="1pt">
            <v:fill color2="#9bbb59 [3206]"/>
            <v:shadow on="t" type="perspective" color="#4e6128 [1606]" offset="1pt" offset2="-3pt"/>
            <v:textbox style="mso-next-textbox:#_x0000_s1028">
              <w:txbxContent>
                <w:p w:rsidR="009E3B32" w:rsidRPr="0014751B" w:rsidRDefault="009E3B32" w:rsidP="009E3B32">
                  <w:pPr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14751B">
                    <w:rPr>
                      <w:rFonts w:ascii="Times New Roman" w:hAnsi="Times New Roman" w:cs="Times New Roman"/>
                      <w:b/>
                      <w:sz w:val="40"/>
                    </w:rPr>
                    <w:t>5</w:t>
                  </w:r>
                </w:p>
              </w:txbxContent>
            </v:textbox>
          </v:roundrect>
        </w:pict>
      </w:r>
      <w:r w:rsidR="00785D6C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3279608</wp:posOffset>
            </wp:positionH>
            <wp:positionV relativeFrom="paragraph">
              <wp:posOffset>6244389</wp:posOffset>
            </wp:positionV>
            <wp:extent cx="3756791" cy="3898232"/>
            <wp:effectExtent l="19050" t="0" r="0" b="0"/>
            <wp:wrapNone/>
            <wp:docPr id="4" name="Рисунок 4" descr="C:\Users\Comp\Documents\раб прог\IRjWfyuk3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ocuments\раб прог\IRjWfyuk3A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3898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D6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-414655</wp:posOffset>
            </wp:positionH>
            <wp:positionV relativeFrom="paragraph">
              <wp:posOffset>6243955</wp:posOffset>
            </wp:positionV>
            <wp:extent cx="3694430" cy="3874135"/>
            <wp:effectExtent l="19050" t="0" r="1270" b="0"/>
            <wp:wrapNone/>
            <wp:docPr id="6" name="Рисунок 6" descr="C:\Users\Comp\Documents\раб прог\slide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omp\Documents\раб прог\slide_2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430" cy="3874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26" style="position:absolute;margin-left:-26.6pt;margin-top:223.6pt;width:566.6pt;height:256.9pt;z-index:251663360;mso-position-horizontal-relative:text;mso-position-vertical-relative:text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A82F4A" w:rsidRPr="005B5F3C" w:rsidRDefault="00A82F4A" w:rsidP="00A82F4A">
                  <w:pPr>
                    <w:shd w:val="clear" w:color="auto" w:fill="FFFFFF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48"/>
                      <w:szCs w:val="4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36"/>
                    </w:rPr>
                    <w:t xml:space="preserve">    </w:t>
                  </w:r>
                  <w:r w:rsidRPr="00A82F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36"/>
                    </w:rPr>
                    <w:t>Родной язык 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36"/>
                      <w:sz w:val="36"/>
                    </w:rPr>
                    <w:t xml:space="preserve"> </w:t>
                  </w:r>
                  <w:r w:rsidRPr="00A82F4A">
                    <w:rPr>
                      <w:rFonts w:ascii="Times New Roman" w:eastAsia="Times New Roman" w:hAnsi="Times New Roman" w:cs="Times New Roman"/>
                      <w:bCs/>
                      <w:color w:val="000000"/>
                      <w:kern w:val="36"/>
                      <w:sz w:val="36"/>
                    </w:rPr>
                    <w:t xml:space="preserve">это язык, на котором мы говорим с самого раннего </w:t>
                  </w:r>
                  <w:r w:rsidRPr="00A82F4A">
                    <w:rPr>
                      <w:rFonts w:ascii="Times New Roman" w:eastAsia="Times New Roman" w:hAnsi="Times New Roman" w:cs="Times New Roman"/>
                      <w:color w:val="000000"/>
                      <w:kern w:val="36"/>
                      <w:sz w:val="36"/>
                    </w:rPr>
                    <w:t>детства. Это язык народа, к которому относит себя человек, это язык его дедов и прадедов, его матери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36"/>
                      <w:sz w:val="36"/>
                    </w:rPr>
                    <w:t xml:space="preserve"> </w:t>
                  </w:r>
                  <w:r w:rsidRPr="00A82F4A">
                    <w:rPr>
                      <w:rFonts w:ascii="Times New Roman" w:eastAsia="Times New Roman" w:hAnsi="Times New Roman" w:cs="Times New Roman"/>
                      <w:color w:val="000000"/>
                      <w:kern w:val="36"/>
                      <w:sz w:val="36"/>
                    </w:rPr>
                    <w:t>и отца.  Любовь к ней люди проносят через всю свою жизнь, как любовь к матери, к родине.</w:t>
                  </w:r>
                  <w:r w:rsidRPr="005B5F3C">
                    <w:rPr>
                      <w:rFonts w:ascii="Times New Roman" w:eastAsia="Times New Roman" w:hAnsi="Times New Roman" w:cs="Times New Roman"/>
                      <w:color w:val="000000"/>
                      <w:kern w:val="36"/>
                      <w:sz w:val="36"/>
                      <w:szCs w:val="33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36"/>
                      <w:sz w:val="36"/>
                    </w:rPr>
                    <w:t xml:space="preserve">    </w:t>
                  </w:r>
                  <w:r w:rsidRPr="00A82F4A">
                    <w:rPr>
                      <w:rFonts w:ascii="Times New Roman" w:eastAsia="Times New Roman" w:hAnsi="Times New Roman" w:cs="Times New Roman"/>
                      <w:color w:val="000000"/>
                      <w:kern w:val="36"/>
                      <w:sz w:val="36"/>
                    </w:rPr>
                    <w:t>Вся жизнь человека, его радости и печали, сказки и песни неразрывно связаны с родным языком. В родном языке весь народ и вся его родина. 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36"/>
                      <w:sz w:val="36"/>
                    </w:rPr>
                    <w:t xml:space="preserve"> </w:t>
                  </w:r>
                  <w:r w:rsidRPr="00A82F4A">
                    <w:rPr>
                      <w:rFonts w:ascii="Times New Roman" w:eastAsia="Times New Roman" w:hAnsi="Times New Roman" w:cs="Times New Roman"/>
                      <w:color w:val="000000"/>
                      <w:kern w:val="36"/>
                      <w:sz w:val="36"/>
                    </w:rPr>
                    <w:t xml:space="preserve">нём небо отчизны, её воздух, её климат, её поля, горы и долины, её леса и реки, её бури и грозы. Голос родной природы звучит в родной песне, в родных напевах, в устах народных поэтов.  </w:t>
                  </w:r>
                </w:p>
                <w:p w:rsidR="00A82F4A" w:rsidRDefault="00A82F4A" w:rsidP="00A82F4A"/>
                <w:p w:rsidR="00A82F4A" w:rsidRDefault="00A82F4A"/>
              </w:txbxContent>
            </v:textbox>
          </v:roundrect>
        </w:pict>
      </w:r>
      <w:r w:rsidR="004C7E47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-418272</wp:posOffset>
            </wp:positionH>
            <wp:positionV relativeFrom="paragraph">
              <wp:posOffset>-437322</wp:posOffset>
            </wp:positionV>
            <wp:extent cx="3698185" cy="3101009"/>
            <wp:effectExtent l="19050" t="0" r="0" b="0"/>
            <wp:wrapNone/>
            <wp:docPr id="3" name="Рисунок 3" descr="C:\Users\Comp\Documents\раб прог\hello_html_12fb6e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ocuments\раб прог\hello_html_12fb6ed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338" cy="311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7E4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-437515</wp:posOffset>
            </wp:positionV>
            <wp:extent cx="4524375" cy="3100705"/>
            <wp:effectExtent l="19050" t="0" r="9525" b="0"/>
            <wp:wrapNone/>
            <wp:docPr id="1" name="Рисунок 1" descr="C:\Users\Comp\Documents\раб прог\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cuments\раб прог\img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10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E7AE4" w:rsidSect="004C7E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7E47"/>
    <w:rsid w:val="00003F63"/>
    <w:rsid w:val="000B3657"/>
    <w:rsid w:val="0014751B"/>
    <w:rsid w:val="00244555"/>
    <w:rsid w:val="002C603B"/>
    <w:rsid w:val="004C7E47"/>
    <w:rsid w:val="005F0616"/>
    <w:rsid w:val="00785D6C"/>
    <w:rsid w:val="008443CE"/>
    <w:rsid w:val="009E3B32"/>
    <w:rsid w:val="00A82F4A"/>
    <w:rsid w:val="00AE7AE4"/>
    <w:rsid w:val="00B06D7D"/>
    <w:rsid w:val="00CD32C1"/>
    <w:rsid w:val="00EA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89FF-4B2E-4D69-9BA3-C7DF5665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</cp:revision>
  <dcterms:created xsi:type="dcterms:W3CDTF">2021-01-20T17:46:00Z</dcterms:created>
  <dcterms:modified xsi:type="dcterms:W3CDTF">2021-01-22T09:13:00Z</dcterms:modified>
</cp:coreProperties>
</file>